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9632" w14:textId="28E4E7A0" w:rsidR="003C4C9C" w:rsidRDefault="008C7FB4" w:rsidP="003C4C9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C4C9C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3F8893" wp14:editId="713576DB">
            <wp:simplePos x="0" y="0"/>
            <wp:positionH relativeFrom="column">
              <wp:posOffset>-462915</wp:posOffset>
            </wp:positionH>
            <wp:positionV relativeFrom="page">
              <wp:posOffset>205740</wp:posOffset>
            </wp:positionV>
            <wp:extent cx="2028825" cy="972185"/>
            <wp:effectExtent l="0" t="0" r="3175" b="5715"/>
            <wp:wrapThrough wrapText="bothSides">
              <wp:wrapPolygon edited="0">
                <wp:start x="0" y="0"/>
                <wp:lineTo x="0" y="21445"/>
                <wp:lineTo x="21499" y="21445"/>
                <wp:lineTo x="21499" y="0"/>
                <wp:lineTo x="0" y="0"/>
              </wp:wrapPolygon>
            </wp:wrapThrough>
            <wp:docPr id="1" name="Image 1" descr="DELI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M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0E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A90F7" wp14:editId="3EAB85DE">
                <wp:simplePos x="0" y="0"/>
                <wp:positionH relativeFrom="column">
                  <wp:posOffset>4438650</wp:posOffset>
                </wp:positionH>
                <wp:positionV relativeFrom="paragraph">
                  <wp:posOffset>-561975</wp:posOffset>
                </wp:positionV>
                <wp:extent cx="2200275" cy="7239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C7B92" w14:textId="77777777" w:rsidR="00F2060E" w:rsidRDefault="00F2060E" w:rsidP="00F2060E">
                            <w:pPr>
                              <w:pStyle w:val="En-tte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DELIMBE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Abbaye de </w:t>
                            </w:r>
                            <w:proofErr w:type="spellStart"/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Bonport</w:t>
                            </w:r>
                            <w:proofErr w:type="spellEnd"/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8FD6396" w14:textId="77777777" w:rsidR="00F2060E" w:rsidRPr="003C4C9C" w:rsidRDefault="00F2060E" w:rsidP="00F2060E">
                            <w:pPr>
                              <w:pStyle w:val="En-tte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27340 PONT DE L'ARCHE France</w:t>
                            </w:r>
                          </w:p>
                          <w:p w14:paraId="6BE23945" w14:textId="77777777" w:rsidR="00F2060E" w:rsidRPr="003C4C9C" w:rsidRDefault="00F2060E" w:rsidP="00F2060E">
                            <w:pPr>
                              <w:pStyle w:val="En-tte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4C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02.35.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23.27.62</w:t>
                            </w:r>
                          </w:p>
                          <w:p w14:paraId="1D03B381" w14:textId="7E5EAC0D" w:rsidR="00F2060E" w:rsidRPr="00F2060E" w:rsidRDefault="00F430E6" w:rsidP="00F2060E">
                            <w:pPr>
                              <w:pStyle w:val="En-tte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2060E" w:rsidRPr="003C4C9C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contact@delimbe.com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90F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49.5pt;margin-top:-44.25pt;width:173.2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HgSAIAAIAEAAAOAAAAZHJzL2Uyb0RvYy54bWysVE1v2zAMvQ/YfxB0X5y4TT+COkXWIsOA&#10;oC2QDgV2U2S5MSCLmqTEzn79nuQkzbqdhl1kiqT48R7pm9uu0WyrnK/JFHw0GHKmjKSyNq8F//Y8&#10;/3TFmQ/ClEKTUQXfKc9vpx8/3LR2onJaky6VYwhi/KS1BV+HYCdZ5uVaNcIPyCoDY0WuEQFX95qV&#10;TrSI3ugsHw4vspZcaR1J5T20972RT1P8qlIyPFaVV4HpgqO2kE6XzlU8s+mNmLw6Yde13Jch/qGK&#10;RtQGSY+h7kUQbOPqP0I1tXTkqQoDSU1GVVVLlXpAN6Phu26Wa2FV6gXgeHuEyf+/sPJh++RYXYK7&#10;nDMjGnD0HUyxUrGguqAY9ACptX4C36WFd+g+U4cHB72HMvbeVa6JX3TFYAfcuyPECMUklDlIyy/H&#10;nEnYLvOz62HiIHt7bZ0PXxQ1LAoFd6AwISu2Cx9QCVwPLjGZJ12X81rrdIljo+60Y1sBwnVINeLF&#10;b17asLbgF2fjYQpsKD7vI2uDBLHXvqcohW7V7QFYUblD/476MfJWzmsUuRA+PAmHuUHL2IXwiKPS&#10;hCS0lzhbk/v5N330B52wctZiDgvuf2yEU5zprwZEX4/Oz+Pgpsv5+DLHxZ1aVqcWs2nuCJ2PsHVW&#10;JjH6B30QK0fNC1ZmFrPCJIxE7oKHg3gX+u3Aykk1myUnjKoVYWGWVsbQEelIwXP3Ipzd8xSH5YEO&#10;Eysm7+jqfeNLQ7NNoKpOXEaAe1T3uGPME8X7lYx7dHpPXm8/jukvAAAA//8DAFBLAwQUAAYACAAA&#10;ACEAjBIITOMAAAALAQAADwAAAGRycy9kb3ducmV2LnhtbEyPzU7DMBCE70i8g7VIXFDr0JKShmwq&#10;hPiRuLUpIG5uvCQRsR3FbhLenu0JTrurGc1+k20m04qBet84i3A9j0CQLZ1ubIWwL55mCQgflNWq&#10;dZYQfsjDJj8/y1Sq3Wi3NOxCJTjE+lQh1CF0qZS+rMkoP3cdWda+XG9U4LOvpO7VyOGmlYsoWkmj&#10;GssfatXRQ03l9+5oED6vqo9XPz2/jct42T2+DMXtuy4QLy+m+zsQgabwZ4YTPqNDzkwHd7TaixZh&#10;tV5zl4AwS5IYxMkR3cS8HRAWPGWeyf8d8l8AAAD//wMAUEsBAi0AFAAGAAgAAAAhALaDOJL+AAAA&#10;4QEAABMAAAAAAAAAAAAAAAAAAAAAAFtDb250ZW50X1R5cGVzXS54bWxQSwECLQAUAAYACAAAACEA&#10;OP0h/9YAAACUAQAACwAAAAAAAAAAAAAAAAAvAQAAX3JlbHMvLnJlbHNQSwECLQAUAAYACAAAACEA&#10;Qb0x4EgCAACABAAADgAAAAAAAAAAAAAAAAAuAgAAZHJzL2Uyb0RvYy54bWxQSwECLQAUAAYACAAA&#10;ACEAjBIITOMAAAALAQAADwAAAAAAAAAAAAAAAACiBAAAZHJzL2Rvd25yZXYueG1sUEsFBgAAAAAE&#10;AAQA8wAAALIFAAAAAA==&#10;" fillcolor="white [3201]" stroked="f" strokeweight=".5pt">
                <v:textbox>
                  <w:txbxContent>
                    <w:p w14:paraId="2A5C7B92" w14:textId="77777777" w:rsidR="00F2060E" w:rsidRDefault="00F2060E" w:rsidP="00F2060E">
                      <w:pPr>
                        <w:pStyle w:val="En-tte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DELIMBE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Abbaye de </w:t>
                      </w:r>
                      <w:proofErr w:type="spellStart"/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Bonport</w:t>
                      </w:r>
                      <w:proofErr w:type="spellEnd"/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8FD6396" w14:textId="77777777" w:rsidR="00F2060E" w:rsidRPr="003C4C9C" w:rsidRDefault="00F2060E" w:rsidP="00F2060E">
                      <w:pPr>
                        <w:pStyle w:val="En-tte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27340 PONT DE L'ARCHE France</w:t>
                      </w:r>
                    </w:p>
                    <w:p w14:paraId="6BE23945" w14:textId="77777777" w:rsidR="00F2060E" w:rsidRPr="003C4C9C" w:rsidRDefault="00F2060E" w:rsidP="00F2060E">
                      <w:pPr>
                        <w:pStyle w:val="En-tte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C4C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02.35.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23.27.62</w:t>
                      </w:r>
                    </w:p>
                    <w:p w14:paraId="1D03B381" w14:textId="7E5EAC0D" w:rsidR="00F2060E" w:rsidRPr="00F2060E" w:rsidRDefault="00F430E6" w:rsidP="00F2060E">
                      <w:pPr>
                        <w:pStyle w:val="En-tte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="00F2060E" w:rsidRPr="003C4C9C">
                          <w:rPr>
                            <w:rStyle w:val="Lienhypertexte"/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contact@delimbe.com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AA84C" w14:textId="2C9D9C33" w:rsidR="003C4C9C" w:rsidRPr="003C4C9C" w:rsidRDefault="003C4C9C" w:rsidP="003C4C9C">
      <w:pPr>
        <w:rPr>
          <w:rFonts w:ascii="Times New Roman" w:eastAsia="Times New Roman" w:hAnsi="Times New Roman" w:cs="Times New Roman"/>
          <w:lang w:eastAsia="fr-FR"/>
        </w:rPr>
      </w:pPr>
      <w:r w:rsidRPr="003C4C9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969CA">
        <w:rPr>
          <w:rFonts w:ascii="Times New Roman" w:eastAsia="Times New Roman" w:hAnsi="Times New Roman" w:cs="Times New Roman"/>
          <w:lang w:eastAsia="fr-FR"/>
        </w:rPr>
        <w:instrText xml:space="preserve"> INCLUDEPICTURE "C:\\var\\folders\\sj\\g_5_kt0d4bv85c_gvmcppnlm0000gn\\T\\com.microsoft.Word\\WebArchiveCopyPasteTempFiles\\MObsNFsJZmMAxS2Naj8Oli6Ry5Qb064cIIlFLpGD7aoctXIt_aT-NZogCkpdjMwDQiTnDNgStQNiT-2IqxEnJiinJaJdAzj6RTY" \* MERGEFORMAT </w:instrText>
      </w:r>
      <w:r w:rsidRPr="003C4C9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DA744EC" w14:textId="77777777" w:rsidR="00B74D1D" w:rsidRPr="00E479A0" w:rsidRDefault="00B74D1D" w:rsidP="00E479A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C4C9C">
        <w:rPr>
          <w:rFonts w:ascii="Times New Roman" w:hAnsi="Times New Roman" w:cs="Times New Roman"/>
          <w:b/>
          <w:bCs/>
          <w:sz w:val="36"/>
          <w:szCs w:val="36"/>
          <w:u w:val="single"/>
        </w:rPr>
        <w:t>BON DE RETOUR</w:t>
      </w:r>
    </w:p>
    <w:p w14:paraId="150BFF5B" w14:textId="77777777" w:rsidR="006B5191" w:rsidRPr="003C4C9C" w:rsidRDefault="006B5191">
      <w:pPr>
        <w:rPr>
          <w:rFonts w:ascii="Times New Roman" w:hAnsi="Times New Roman" w:cs="Times New Roman"/>
        </w:rPr>
      </w:pPr>
    </w:p>
    <w:p w14:paraId="08501603" w14:textId="77777777" w:rsidR="00B74D1D" w:rsidRPr="006B5191" w:rsidRDefault="00B74D1D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191">
        <w:rPr>
          <w:rFonts w:ascii="Times New Roman" w:hAnsi="Times New Roman" w:cs="Times New Roman"/>
          <w:sz w:val="20"/>
          <w:szCs w:val="20"/>
        </w:rPr>
        <w:t>Chèr</w:t>
      </w:r>
      <w:proofErr w:type="spellEnd"/>
      <w:r w:rsidRPr="006B5191">
        <w:rPr>
          <w:rFonts w:ascii="Times New Roman" w:hAnsi="Times New Roman" w:cs="Times New Roman"/>
          <w:sz w:val="20"/>
          <w:szCs w:val="20"/>
        </w:rPr>
        <w:t xml:space="preserve">(e) client(e), </w:t>
      </w:r>
    </w:p>
    <w:p w14:paraId="03691D4D" w14:textId="77777777" w:rsidR="00B74D1D" w:rsidRPr="006B5191" w:rsidRDefault="00B74D1D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5CCE4" w14:textId="25B1B150" w:rsidR="00B74D1D" w:rsidRPr="006B5191" w:rsidRDefault="00F2060E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191">
        <w:rPr>
          <w:rFonts w:ascii="Times New Roman" w:hAnsi="Times New Roman" w:cs="Times New Roman"/>
          <w:sz w:val="20"/>
          <w:szCs w:val="20"/>
        </w:rPr>
        <w:t>Vous rencontré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4D1D" w:rsidRPr="006B5191">
        <w:rPr>
          <w:rFonts w:ascii="Times New Roman" w:hAnsi="Times New Roman" w:cs="Times New Roman"/>
          <w:sz w:val="20"/>
          <w:szCs w:val="20"/>
        </w:rPr>
        <w:t>un problème sur une ou plusieurs pièces reçues et vous souhaitez faire un retour ? N’hésitez pas à remplir le formulaire ci-dessous</w:t>
      </w:r>
      <w:r>
        <w:rPr>
          <w:rFonts w:ascii="Times New Roman" w:hAnsi="Times New Roman" w:cs="Times New Roman"/>
          <w:sz w:val="20"/>
          <w:szCs w:val="20"/>
        </w:rPr>
        <w:t>.</w:t>
      </w:r>
      <w:r w:rsidR="00B74D1D" w:rsidRPr="006B51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B74D1D" w:rsidRPr="006B5191">
        <w:rPr>
          <w:rFonts w:ascii="Times New Roman" w:hAnsi="Times New Roman" w:cs="Times New Roman"/>
          <w:sz w:val="20"/>
          <w:szCs w:val="20"/>
        </w:rPr>
        <w:t xml:space="preserve">ous traiterons votre demande dans les meilleurs délais. </w:t>
      </w:r>
    </w:p>
    <w:p w14:paraId="77E23053" w14:textId="77777777" w:rsidR="00B74D1D" w:rsidRPr="006B5191" w:rsidRDefault="00B74D1D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4D6C4" w14:textId="27304D25" w:rsidR="00B74D1D" w:rsidRPr="006B5191" w:rsidRDefault="00F2060E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6B5191">
        <w:rPr>
          <w:rFonts w:ascii="Times New Roman" w:hAnsi="Times New Roman" w:cs="Times New Roman"/>
          <w:sz w:val="20"/>
          <w:szCs w:val="20"/>
        </w:rPr>
        <w:t>ous traiterons votre demande dans les meilleurs délais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4D1D" w:rsidRPr="006B5191">
        <w:rPr>
          <w:rFonts w:ascii="Times New Roman" w:hAnsi="Times New Roman" w:cs="Times New Roman"/>
          <w:sz w:val="20"/>
          <w:szCs w:val="20"/>
        </w:rPr>
        <w:t>(et nous le renvoy</w:t>
      </w:r>
      <w:r w:rsidR="00F430E6">
        <w:rPr>
          <w:rFonts w:ascii="Times New Roman" w:hAnsi="Times New Roman" w:cs="Times New Roman"/>
          <w:sz w:val="20"/>
          <w:szCs w:val="20"/>
        </w:rPr>
        <w:t>er</w:t>
      </w:r>
      <w:r w:rsidR="00B74D1D" w:rsidRPr="006B5191">
        <w:rPr>
          <w:rFonts w:ascii="Times New Roman" w:hAnsi="Times New Roman" w:cs="Times New Roman"/>
          <w:sz w:val="20"/>
          <w:szCs w:val="20"/>
        </w:rPr>
        <w:t xml:space="preserve"> par mail, à l’adresse : </w:t>
      </w:r>
      <w:hyperlink r:id="rId10" w:history="1">
        <w:r w:rsidR="00B74D1D" w:rsidRPr="006B5191">
          <w:rPr>
            <w:rStyle w:val="Lienhypertexte"/>
            <w:rFonts w:ascii="Times New Roman" w:hAnsi="Times New Roman" w:cs="Times New Roman"/>
            <w:sz w:val="20"/>
            <w:szCs w:val="20"/>
          </w:rPr>
          <w:t>contact@delimbe.com</w:t>
        </w:r>
      </w:hyperlink>
      <w:r w:rsidR="00B74D1D" w:rsidRPr="006B51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8FE55C" w14:textId="77777777" w:rsidR="003C4C9C" w:rsidRPr="006B5191" w:rsidRDefault="003C4C9C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5ED130" w14:textId="77777777" w:rsidR="003C4C9C" w:rsidRPr="003C4C9C" w:rsidRDefault="003C4C9C" w:rsidP="006B51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C9C">
        <w:rPr>
          <w:rFonts w:ascii="Times New Roman" w:hAnsi="Times New Roman" w:cs="Times New Roman"/>
          <w:i/>
          <w:iCs/>
          <w:sz w:val="20"/>
          <w:szCs w:val="20"/>
        </w:rPr>
        <w:t>En remplissant ce formulaire dans un délai de 14 jours francs suivant votre achat et en le retournant chez DELIMBE à vos frais, sous réserve qu’il revienne conforme à son envoi par DELIMBE, vous pouvez faire jouer votre droit de rétractation tel que prévu par l’article 3 des Conditions Générales de Services et le code de la consommation.</w:t>
      </w:r>
    </w:p>
    <w:p w14:paraId="458C0550" w14:textId="77777777" w:rsidR="003C4C9C" w:rsidRDefault="003C4C9C">
      <w:pPr>
        <w:rPr>
          <w:rFonts w:ascii="Times New Roman" w:hAnsi="Times New Roman" w:cs="Times New Roman"/>
        </w:rPr>
      </w:pPr>
    </w:p>
    <w:p w14:paraId="627EFBC4" w14:textId="356E4AB4" w:rsidR="00F2060E" w:rsidRPr="00F2060E" w:rsidRDefault="00F2060E">
      <w:pPr>
        <w:rPr>
          <w:rFonts w:ascii="Times New Roman" w:hAnsi="Times New Roman" w:cs="Times New Roman"/>
          <w:sz w:val="22"/>
          <w:szCs w:val="22"/>
        </w:rPr>
      </w:pPr>
      <w:r w:rsidRPr="00F2060E">
        <w:rPr>
          <w:rFonts w:ascii="Times New Roman" w:hAnsi="Times New Roman" w:cs="Times New Roman"/>
          <w:sz w:val="22"/>
          <w:szCs w:val="22"/>
        </w:rPr>
        <w:t>Société</w:t>
      </w:r>
      <w:r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</w:p>
    <w:p w14:paraId="57669E3D" w14:textId="0AAA11DF" w:rsidR="00F2060E" w:rsidRDefault="00F20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0001D" wp14:editId="2839AF75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810000" cy="252920"/>
                <wp:effectExtent l="0" t="0" r="19050" b="139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41FFD" w14:textId="531A672A" w:rsidR="00F2060E" w:rsidRDefault="00F2060E" w:rsidP="00F2060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0001D" id="Zone de texte 11" o:spid="_x0000_s1027" type="#_x0000_t202" style="position:absolute;margin-left:0;margin-top:7.45pt;width:300pt;height:19.9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IVUwIAAK8EAAAOAAAAZHJzL2Uyb0RvYy54bWysVFFP2zAQfp+0/2D5faQthUHVFHUgpkkI&#10;kGBC2pvrOE00x+fZbhP26/nsNIWyPU3rg2vfnT/ffd9d5hddo9lWOV+Tyfn4aMSZMpKK2qxz/v3x&#10;+tMZZz4IUwhNRuX8WXl+sfj4Yd7amZpQRbpQjgHE+Flrc16FYGdZ5mWlGuGPyCoDZ0muEQFHt84K&#10;J1qgNzqbjEanWUuusI6k8h7Wq97JFwm/LJUMd2XpVWA658gtpNWldRXXbDEXs7UTtqrlLg3xD1k0&#10;ojZ4dA91JYJgG1f/AdXU0pGnMhxJajIqy1qqVAOqGY/eVfNQCatSLSDH2z1N/v/BytvtvWN1Ae3G&#10;nBnRQKMfUIoVigXVBcVgB0mt9TPEPlhEh+4Ldbgw2D2MsfaudE38R1UMftD9vKcYUEzCeHw2HuHH&#10;mYRvcjI5nyQNstfb1vnwVVHD4ibnDhImZsX2xgdkgtAhJD7mSdfFda11OsS2UZfasa2A4DqkHHHj&#10;IEob1ub89PhklIAPfBF6f3+lhfwZqzxEwEkbGCMnfe1xF7pV1xM58LKi4hl0Oeq7zlt5XQP+Rvhw&#10;LxzaDDRgdMIdllITcqLdjrOK3O+/2WM81IeXsxZtm3P/ayOc4kx/M+iL8/F0Gvs8HaYnn0Evc289&#10;q7ces2kuCURBemSXtjE+6GFbOmqeMGHL+Cpcwki8nfMwbC9DP0yYUKmWyxSEzrYi3JgHKyN0FCbS&#10;+tg9CWd3ssbeuqWhwcXsnbp9bLxpaLkJVNZJ+shzz+qOfkxFUmc3wXHs3p5T1Ot3ZvECAAD//wMA&#10;UEsDBBQABgAIAAAAIQBwYEh92QAAAAYBAAAPAAAAZHJzL2Rvd25yZXYueG1sTI/BTsMwEETvSPyD&#10;tUjcqA0qJQ1xKkCFCycK4uzGW8ciXke2m4a/ZznBcWZWM2+bzRwGMWHKPpKG64UCgdRF68lp+Hh/&#10;vqpA5GLImiESavjGDJv2/KwxtY0nesNpV5zgEsq10dCXMtZS5q7HYPIijkicHWIKprBMTtpkTlwe&#10;Bnmj1EoG44kXejPiU4/d1+4YNGwf3dp1lUn9trLeT/Pn4dW9aH15MT/cgyg4l79j+MVndGiZaR+P&#10;ZLMYNPAjhd3lGgSnK6XY2Gu4Xd6BbBv5H7/9AQAA//8DAFBLAQItABQABgAIAAAAIQC2gziS/gAA&#10;AOEBAAATAAAAAAAAAAAAAAAAAAAAAABbQ29udGVudF9UeXBlc10ueG1sUEsBAi0AFAAGAAgAAAAh&#10;ADj9If/WAAAAlAEAAAsAAAAAAAAAAAAAAAAALwEAAF9yZWxzLy5yZWxzUEsBAi0AFAAGAAgAAAAh&#10;AFbyohVTAgAArwQAAA4AAAAAAAAAAAAAAAAALgIAAGRycy9lMm9Eb2MueG1sUEsBAi0AFAAGAAgA&#10;AAAhAHBgSH3ZAAAABgEAAA8AAAAAAAAAAAAAAAAArQQAAGRycy9kb3ducmV2LnhtbFBLBQYAAAAA&#10;BAAEAPMAAACzBQAAAAA=&#10;" fillcolor="white [3201]" strokeweight=".5pt">
                <v:textbox>
                  <w:txbxContent>
                    <w:p w14:paraId="16641FFD" w14:textId="531A672A" w:rsidR="00F2060E" w:rsidRDefault="00F2060E" w:rsidP="00F2060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B3D85" w14:textId="7F9B7A26" w:rsidR="00F2060E" w:rsidRDefault="00F2060E">
      <w:pPr>
        <w:rPr>
          <w:rFonts w:ascii="Times New Roman" w:hAnsi="Times New Roman" w:cs="Times New Roman"/>
        </w:rPr>
      </w:pPr>
    </w:p>
    <w:p w14:paraId="4101BBC8" w14:textId="19B36D45" w:rsidR="00F2060E" w:rsidRDefault="00F2060E">
      <w:pPr>
        <w:rPr>
          <w:rFonts w:ascii="Times New Roman" w:hAnsi="Times New Roman" w:cs="Times New Roman"/>
        </w:rPr>
      </w:pPr>
    </w:p>
    <w:p w14:paraId="5ADEC077" w14:textId="77777777" w:rsidR="003C4C9C" w:rsidRPr="006B5191" w:rsidRDefault="00B74D1D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B5191">
        <w:rPr>
          <w:rFonts w:ascii="Times New Roman" w:hAnsi="Times New Roman" w:cs="Times New Roman"/>
          <w:sz w:val="22"/>
          <w:szCs w:val="22"/>
        </w:rPr>
        <w:t>Nom</w:t>
      </w:r>
      <w:r w:rsidR="006B5191"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  <w:r w:rsidRPr="006B5191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  <w:t>Prénom</w:t>
      </w:r>
      <w:r w:rsidR="006B5191"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</w:p>
    <w:p w14:paraId="2E8A7A29" w14:textId="77777777" w:rsidR="00B74D1D" w:rsidRPr="006B5191" w:rsidRDefault="00E059D0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B1DC" wp14:editId="731E4943">
                <wp:simplePos x="0" y="0"/>
                <wp:positionH relativeFrom="column">
                  <wp:posOffset>2256155</wp:posOffset>
                </wp:positionH>
                <wp:positionV relativeFrom="paragraph">
                  <wp:posOffset>67310</wp:posOffset>
                </wp:positionV>
                <wp:extent cx="1532255" cy="252730"/>
                <wp:effectExtent l="0" t="0" r="17145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D8FB5" w14:textId="77777777" w:rsid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DB1DC" id="Zone de texte 3" o:spid="_x0000_s1028" type="#_x0000_t202" style="position:absolute;margin-left:177.65pt;margin-top:5.3pt;width:120.65pt;height:1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oSVAIAAK0EAAAOAAAAZHJzL2Uyb0RvYy54bWysVFFv2jAQfp+0/2D5fQQCaTdEqBgV0yTU&#10;VqJTpb0ZxybRHJ9nGxL263d2CIVuT9NeHJ/v/Pnu++4yu2trRQ7Cugp0TkeDISVCcygqvcvpt+fV&#10;h4+UOM90wRRokdOjcPRu/v7drDFTkUIJqhCWIIh208bktPTeTJPE8VLUzA3ACI1OCbZmHk27SwrL&#10;GkSvVZIOhzdJA7YwFrhwDk/vOyedR3wpBfePUjrhicop5ubjauO6DWsyn7HpzjJTVvyUBvuHLGpW&#10;aXz0DHXPPCN7W/0BVVfcggPpBxzqBKSsuIg1YDWj4ZtqNiUzItaC5Dhzpsn9P1j+cHiypCpyOqZE&#10;sxol+o5CkUIQL1ovyDhQ1Bg3xciNwVjffoYWpe7PHR6Gyltp6/DFmgj6kezjmWBEIjxcysZpmmWU&#10;cPSlWXo7jgokr7eNdf6LgJqETU4tChh5ZYe185gJhvYh4TEHqipWlVLRCE0jlsqSA0O5lY854o2r&#10;KKVJk9ObcTaMwFe+AH2+v1WM/whVXiOgpTQeBk662sPOt9s20pj2vGyhOCJdFrqec4avKoRfM+ef&#10;mMUmQ4ZwcPwjLlIB5gSnHSUl2F9/Ow/xqD16KWmwaXPqfu6ZFZSorxq74tNoMgldHo1JdpuiYS89&#10;20uP3tdLQKJGOKKGx22I96rfSgv1C87XIryKLqY5vp1T32+XvhslnE8uFosYhH1tmF/rjeEBOggT&#10;aH1uX5g1J1lDaz1A395s+kbdLjbc1LDYe5BVlD7w3LF6oh9nIqpzmt8wdJd2jHr9y8x/AwAA//8D&#10;AFBLAwQUAAYACAAAACEAb2vabNwAAAAJAQAADwAAAGRycy9kb3ducmV2LnhtbEyPwU7DMBBE70j8&#10;g7VI3KgNJVGaxqkAFS6cKIizG29tq7EdxW4a/p7lRG+zmqfZmWYz+55NOCYXg4T7hQCGoYvaBSPh&#10;6/P1rgKWsgpa9TGghB9MsGmvrxpV63gOHzjtsmEUElKtJNich5rz1Fn0Ki3igIG8Qxy9ynSOhutR&#10;nSnc9/xBiJJ75QJ9sGrAF4vdcXfyErbPZmW6So12W2nnpvn78G7epLy9mZ/WwDLO+R+Gv/pUHVrq&#10;tI+noBPrJSyLYkkoGaIERkCxKknsSYhH4G3DLxe0vwAAAP//AwBQSwECLQAUAAYACAAAACEAtoM4&#10;kv4AAADhAQAAEwAAAAAAAAAAAAAAAAAAAAAAW0NvbnRlbnRfVHlwZXNdLnhtbFBLAQItABQABgAI&#10;AAAAIQA4/SH/1gAAAJQBAAALAAAAAAAAAAAAAAAAAC8BAABfcmVscy8ucmVsc1BLAQItABQABgAI&#10;AAAAIQBcAXoSVAIAAK0EAAAOAAAAAAAAAAAAAAAAAC4CAABkcnMvZTJvRG9jLnhtbFBLAQItABQA&#10;BgAIAAAAIQBva9ps3AAAAAkBAAAPAAAAAAAAAAAAAAAAAK4EAABkcnMvZG93bnJldi54bWxQSwUG&#10;AAAAAAQABADzAAAAtwUAAAAA&#10;" fillcolor="white [3201]" strokeweight=".5pt">
                <v:textbox>
                  <w:txbxContent>
                    <w:p w14:paraId="4DAD8FB5" w14:textId="77777777" w:rsidR="00E059D0" w:rsidRDefault="00E059D0" w:rsidP="00E05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EC405" wp14:editId="2BD2F55E">
                <wp:simplePos x="0" y="0"/>
                <wp:positionH relativeFrom="column">
                  <wp:posOffset>4445</wp:posOffset>
                </wp:positionH>
                <wp:positionV relativeFrom="paragraph">
                  <wp:posOffset>84198</wp:posOffset>
                </wp:positionV>
                <wp:extent cx="1532714" cy="252920"/>
                <wp:effectExtent l="0" t="0" r="1714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714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4D671" w14:textId="77777777" w:rsid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EC405" id="Zone de texte 2" o:spid="_x0000_s1029" type="#_x0000_t202" style="position:absolute;margin-left:.35pt;margin-top:6.65pt;width:120.7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UzVQIAAK0EAAAOAAAAZHJzL2Uyb0RvYy54bWysVFFv2jAQfp+0/2D5fQQCtGtEqBgV0yTU&#10;VqJTpb0ZxybRHJ9nG5Lu1/fsEArdnqa9OGff+fPd991ldtvWihyEdRXonI4GQ0qE5lBUepfT70+r&#10;T58pcZ7pginQIqcvwtHb+ccPs8ZkIoUSVCEsQRDtssbktPTeZEnieClq5gZghEanBFszj1u7SwrL&#10;GkSvVZIOh1dJA7YwFrhwDk/vOiedR3wpBfcPUjrhicop5ubjauO6DWsyn7FsZ5kpK35Mg/1DFjWr&#10;ND56grpjnpG9rf6AqituwYH0Aw51AlJWXMQasJrR8F01m5IZEWtBcpw50eT+Hyy/PzxaUhU5TSnR&#10;rEaJfqBQpBDEi9YLkgaKGuMyjNwYjPXtF2hR6v7c4WGovJW2Dl+siaAfyX45EYxIhIdL03F6PZpQ&#10;wtGXTtObNCqQvN021vmvAmoSjJxaFDDyyg5r5zETDO1DwmMOVFWsKqXiJjSNWCpLDgzlVj7miDcu&#10;opQmTU6vxtNhBL7wBejT/a1i/Geo8hIBd0rjYeCkqz1Yvt22kcZxz8sWiheky0LXc87wVYXwa+b8&#10;I7PYZMgQDo5/wEUqwJzgaFFSgv39t/MQj9qjl5IGmzan7teeWUGJ+qaxK25Gk0no8riZTK+RXmLP&#10;Pdtzj97XS0CiRjiihkczxHvVm9JC/YzztQivootpjm/n1Pfm0nejhPPJxWIRg7CvDfNrvTE8QAdh&#10;Aq1P7TOz5ihraK176NubZe/U7WLDTQ2LvQdZRekDzx2rR/pxJqI6x/kNQ3e+j1Fvf5n5KwAAAP//&#10;AwBQSwMEFAAGAAgAAAAhAM4cAKnZAAAABgEAAA8AAABkcnMvZG93bnJldi54bWxMjjtPwzAUhXck&#10;/oN1kdio8+ARQpwKUGHpREHMbnxrW8TXke2m4d9jJhjPQ+d83XpxI5sxROtJQLkqgCENXlnSAj7e&#10;X64aYDFJUnL0hAK+McK6Pz/rZKv8id5w3iXN8gjFVgowKU0t53Ew6GRc+QkpZwcfnExZBs1VkKc8&#10;7kZeFcUtd9JSfjBywmeDw9fu6ARsnvS9HhoZzKZR1s7L52GrX4W4vFgeH4AlXNJfGX7xMzr0mWnv&#10;j6QiGwXc5V526xpYTqvrqgS2F3BTl8D7jv/H738AAAD//wMAUEsBAi0AFAAGAAgAAAAhALaDOJL+&#10;AAAA4QEAABMAAAAAAAAAAAAAAAAAAAAAAFtDb250ZW50X1R5cGVzXS54bWxQSwECLQAUAAYACAAA&#10;ACEAOP0h/9YAAACUAQAACwAAAAAAAAAAAAAAAAAvAQAAX3JlbHMvLnJlbHNQSwECLQAUAAYACAAA&#10;ACEA9mY1M1UCAACtBAAADgAAAAAAAAAAAAAAAAAuAgAAZHJzL2Uyb0RvYy54bWxQSwECLQAUAAYA&#10;CAAAACEAzhwAqdkAAAAGAQAADwAAAAAAAAAAAAAAAACvBAAAZHJzL2Rvd25yZXYueG1sUEsFBgAA&#10;AAAEAAQA8wAAALUFAAAAAA==&#10;" fillcolor="white [3201]" strokeweight=".5pt">
                <v:textbox>
                  <w:txbxContent>
                    <w:p w14:paraId="3854D671" w14:textId="77777777" w:rsidR="00E059D0" w:rsidRDefault="00E059D0" w:rsidP="00E05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17D4413" w14:textId="77777777" w:rsidR="006B5191" w:rsidRDefault="006B5191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A943D4" w14:textId="77777777" w:rsidR="006B5191" w:rsidRDefault="006B5191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C59991" w14:textId="77777777" w:rsidR="00F2060E" w:rsidRDefault="00B74D1D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B5191">
        <w:rPr>
          <w:rFonts w:ascii="Times New Roman" w:hAnsi="Times New Roman" w:cs="Times New Roman"/>
          <w:sz w:val="22"/>
          <w:szCs w:val="22"/>
        </w:rPr>
        <w:t>Téléphone</w:t>
      </w:r>
      <w:r w:rsidR="006B5191"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  <w:r w:rsidRPr="006B5191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3C4C9C" w:rsidRPr="006B5191">
        <w:rPr>
          <w:rFonts w:ascii="Times New Roman" w:hAnsi="Times New Roman" w:cs="Times New Roman"/>
          <w:sz w:val="22"/>
          <w:szCs w:val="22"/>
        </w:rPr>
        <w:t>Email</w:t>
      </w:r>
      <w:r w:rsidR="006B5191"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  <w:r w:rsidR="003C4C9C" w:rsidRPr="006B5191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14:paraId="4245BD01" w14:textId="2BC1974B" w:rsidR="00B74D1D" w:rsidRPr="006B5191" w:rsidRDefault="00F2060E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BF33C" wp14:editId="11EDB9D0">
                <wp:simplePos x="0" y="0"/>
                <wp:positionH relativeFrom="column">
                  <wp:posOffset>2256790</wp:posOffset>
                </wp:positionH>
                <wp:positionV relativeFrom="paragraph">
                  <wp:posOffset>105410</wp:posOffset>
                </wp:positionV>
                <wp:extent cx="1532714" cy="252920"/>
                <wp:effectExtent l="0" t="0" r="1714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714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2D822" w14:textId="77777777" w:rsid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F33C" id="Zone de texte 5" o:spid="_x0000_s1030" type="#_x0000_t202" style="position:absolute;margin-left:177.7pt;margin-top:8.3pt;width:120.7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c1VQIAAK0EAAAOAAAAZHJzL2Uyb0RvYy54bWysVFFv2jAQfp+0/2D5fQRSaNeIUDEqpkmo&#10;rUSnSnszjkOi2T7PNiTs1/fsEArdnqa9OGff+fPd991letcqSfbCuhp0TkeDISVCcyhqvc3p9+fl&#10;p8+UOM90wSRokdODcPRu9vHDtDGZSKECWQhLEES7rDE5rbw3WZI4XgnF3ACM0OgswSrmcWu3SWFZ&#10;g+hKJulweJ00YAtjgQvn8PS+c9JZxC9Lwf1jWTrhicwp5ubjauO6CWsym7Jsa5mpan5Mg/1DForV&#10;Gh89Qd0zz8jO1n9AqZpbcFD6AQeVQFnWXMQasJrR8F0164oZEWtBcpw50eT+Hyx/2D9ZUhc5nVCi&#10;mUKJfqBQpBDEi9YLMgkUNcZlGLk2GOvbL9Ci1P25w8NQeVtaFb5YE0E/kn04EYxIhIdLk6v0ZjSm&#10;hKMvnaS3aVQgebttrPNfBSgSjJxaFDDyyvYr5zETDO1DwmMOZF0saynjJjSNWEhL9gzllj7miDcu&#10;oqQmTU6vrybDCHzhC9Cn+xvJ+M9Q5SUC7qTGw8BJV3uwfLtpI43jnpcNFAeky0LXc87wZY3wK+b8&#10;E7PYZMgQDo5/xKWUgDnB0aKkAvv7b+chHrVHLyUNNm1O3a8ds4IS+U1jV9yOxuPQ5XEzntwgvcSe&#10;ezbnHr1TC0CiRjiihkczxHvZm6UF9YLzNQ+vootpjm/n1PfmwnejhPPJxXweg7CvDfMrvTY8QAdh&#10;Aq3P7Quz5ihraK0H6NubZe/U7WLDTQ3znYeyjtIHnjtWj/TjTER1jvMbhu58H6Pe/jKzVwAAAP//&#10;AwBQSwMEFAAGAAgAAAAhABmqOPTcAAAACQEAAA8AAABkcnMvZG93bnJldi54bWxMj8FOwzAQRO9I&#10;/IO1SNyoAzRWmsapABUunCiIsxtvHauxHdluGv6e5URvO5qn2ZlmM7uBTRiTDV7C/aIAhr4L2noj&#10;4evz9a4ClrLyWg3Bo4QfTLBpr68aVetw9h847bJhFOJTrST0OY8156nr0am0CCN68g4hOpVJRsN1&#10;VGcKdwN/KArBnbKePvRqxJceu+Pu5CRsn83KdJWK/bbS1k7z9+HdvEl5ezM/rYFlnPM/DH/1qTq0&#10;1GkfTl4nNkh4LMsloWQIAYyAciVoy54OsQTeNvxyQfsLAAD//wMAUEsBAi0AFAAGAAgAAAAhALaD&#10;OJL+AAAA4QEAABMAAAAAAAAAAAAAAAAAAAAAAFtDb250ZW50X1R5cGVzXS54bWxQSwECLQAUAAYA&#10;CAAAACEAOP0h/9YAAACUAQAACwAAAAAAAAAAAAAAAAAvAQAAX3JlbHMvLnJlbHNQSwECLQAUAAYA&#10;CAAAACEAODjnNVUCAACtBAAADgAAAAAAAAAAAAAAAAAuAgAAZHJzL2Uyb0RvYy54bWxQSwECLQAU&#10;AAYACAAAACEAGao49NwAAAAJAQAADwAAAAAAAAAAAAAAAACvBAAAZHJzL2Rvd25yZXYueG1sUEsF&#10;BgAAAAAEAAQA8wAAALgFAAAAAA==&#10;" fillcolor="white [3201]" strokeweight=".5pt">
                <v:textbox>
                  <w:txbxContent>
                    <w:p w14:paraId="68E2D822" w14:textId="77777777" w:rsidR="00E059D0" w:rsidRDefault="00E059D0" w:rsidP="00E059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F53E" wp14:editId="6A593DDF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1532714" cy="252920"/>
                <wp:effectExtent l="0" t="0" r="1079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714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7AD9" w14:textId="77777777" w:rsid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F53E" id="Zone de texte 4" o:spid="_x0000_s1031" type="#_x0000_t202" style="position:absolute;margin-left:0;margin-top:8.3pt;width:120.7pt;height:19.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FxVAIAAK0EAAAOAAAAZHJzL2Uyb0RvYy54bWysVFFv2jAQfp+0/2D5fQRSaNeIUDEqpkmo&#10;rUSnSnszjkOi2T7PNiTs1/fsEArdnqa9OGff+fPd991letcqSfbCuhp0TkeDISVCcyhqvc3p9+fl&#10;p8+UOM90wSRokdODcPRu9vHDtDGZSKECWQhLEES7rDE5rbw3WZI4XgnF3ACM0OgswSrmcWu3SWFZ&#10;g+hKJulweJ00YAtjgQvn8PS+c9JZxC9Lwf1jWTrhicwp5ubjauO6CWsym7Jsa5mpan5Mg/1DForV&#10;Gh89Qd0zz8jO1n9AqZpbcFD6AQeVQFnWXMQasJrR8F0164oZEWtBcpw50eT+Hyx/2D9ZUhc5HVOi&#10;mUKJfqBQpBDEi9YLMg4UNcZlGLk2GOvbL9Ci1P25w8NQeVtaFb5YE0E/kn04EYxIhIdLk6v0ZoQv&#10;cfSlk/Q2jQokb7eNdf6rAEWCkVOLAkZe2X7lPGaCoX1IeMyBrItlLWXchKYRC2nJnqHc0scc8cZF&#10;lNSkyen11WQYgS98Afp0fyMZ/xmqvETAndR4GDjpag+WbzdtpHHS87KB4oB0Weh6zhm+rBF+xZx/&#10;YhabDBnCwfGPuJQSMCc4WpRUYH//7TzEo/bopaTBps2p+7VjVlAiv2nsitvReBy6PG7Gkxukl9hz&#10;z+bco3dqAUjUCEfU8GiGeC97s7SgXnC+5uFVdDHN8e2c+t5c+G6UcD65mM9jEPa1YX6l14YH6CBM&#10;oPW5fWHWHGUNrfUAfXuz7J26XWy4qWG+81DWUfrAc8fqkX6ciajOcX7D0J3vY9TbX2b2CgAA//8D&#10;AFBLAwQUAAYACAAAACEAxFJIJNoAAAAGAQAADwAAAGRycy9kb3ducmV2LnhtbEyPwU7DMBBE70j8&#10;g7VI3KjTKkQhxKkAFS6cKIjzNnbtiHgd2W4a/p7lBMedGc28bbeLH8VsYhoCKVivChCG+qAHsgo+&#10;3p9vahApI2kcAxkF3ybBtru8aLHR4UxvZt5nK7iEUoMKXM5TI2XqnfGYVmEyxN4xRI+Zz2iljnjm&#10;cj/KTVFU0uNAvOBwMk/O9F/7k1ewe7R3tq8xul2th2FePo+v9kWp66vl4R5ENkv+C8MvPqNDx0yH&#10;cCKdxKiAH8msVhUIdjflugRxUHBblSC7Vv7H734AAAD//wMAUEsBAi0AFAAGAAgAAAAhALaDOJL+&#10;AAAA4QEAABMAAAAAAAAAAAAAAAAAAAAAAFtDb250ZW50X1R5cGVzXS54bWxQSwECLQAUAAYACAAA&#10;ACEAOP0h/9YAAACUAQAACwAAAAAAAAAAAAAAAAAvAQAAX3JlbHMvLnJlbHNQSwECLQAUAAYACAAA&#10;ACEAYUuxcVQCAACtBAAADgAAAAAAAAAAAAAAAAAuAgAAZHJzL2Uyb0RvYy54bWxQSwECLQAUAAYA&#10;CAAAACEAxFJIJNoAAAAGAQAADwAAAAAAAAAAAAAAAACuBAAAZHJzL2Rvd25yZXYueG1sUEsFBgAA&#10;AAAEAAQA8wAAALUFAAAAAA==&#10;" fillcolor="white [3201]" strokeweight=".5pt">
                <v:textbox>
                  <w:txbxContent>
                    <w:p w14:paraId="1A517AD9" w14:textId="77777777" w:rsidR="00E059D0" w:rsidRDefault="00E059D0" w:rsidP="00E059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0AED3" w14:textId="3C1B4EE5" w:rsidR="003C4C9C" w:rsidRPr="006B5191" w:rsidRDefault="003C4C9C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EF97DC" w14:textId="77777777" w:rsidR="006B5191" w:rsidRDefault="006B5191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C8A8D2" w14:textId="06BB505D" w:rsidR="00B74D1D" w:rsidRPr="006B5191" w:rsidRDefault="00E059D0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B5191">
        <w:rPr>
          <w:rFonts w:ascii="Times New Roman" w:hAnsi="Times New Roman" w:cs="Times New Roman"/>
          <w:sz w:val="22"/>
          <w:szCs w:val="22"/>
        </w:rPr>
        <w:t>Numéro de facture</w:t>
      </w:r>
      <w:r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  <w:r w:rsidRPr="006B51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 xml:space="preserve">Code client </w:t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>
        <w:rPr>
          <w:rFonts w:ascii="Times New Roman" w:hAnsi="Times New Roman" w:cs="Times New Roman"/>
          <w:sz w:val="22"/>
          <w:szCs w:val="22"/>
        </w:rPr>
        <w:tab/>
      </w:r>
      <w:r w:rsidR="006B5191" w:rsidRPr="006B5191">
        <w:rPr>
          <w:rFonts w:ascii="Times New Roman" w:hAnsi="Times New Roman" w:cs="Times New Roman"/>
          <w:sz w:val="22"/>
          <w:szCs w:val="22"/>
        </w:rPr>
        <w:t>Date de commande</w:t>
      </w:r>
    </w:p>
    <w:p w14:paraId="6A0176D3" w14:textId="4A123440" w:rsidR="003C4C9C" w:rsidRPr="006B5191" w:rsidRDefault="00F2060E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AA597" wp14:editId="43ADD876">
                <wp:simplePos x="0" y="0"/>
                <wp:positionH relativeFrom="column">
                  <wp:posOffset>4495165</wp:posOffset>
                </wp:positionH>
                <wp:positionV relativeFrom="paragraph">
                  <wp:posOffset>96520</wp:posOffset>
                </wp:positionV>
                <wp:extent cx="1532255" cy="252730"/>
                <wp:effectExtent l="0" t="0" r="17145" b="139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8531" w14:textId="77777777" w:rsidR="00E059D0" w:rsidRPr="00E479A0" w:rsidRDefault="00E059D0" w:rsidP="00E059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79A0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AA597" id="Zone de texte 8" o:spid="_x0000_s1032" type="#_x0000_t202" style="position:absolute;margin-left:353.95pt;margin-top:7.6pt;width:120.65pt;height:1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XKVAIAAK0EAAAOAAAAZHJzL2Uyb0RvYy54bWysVFFv2jAQfp+0/2D5fQQCoV1EqBgV0yTU&#10;VqJTpb0ZxyHRHJ9nGxL263t2CIVuT9NeHJ/v/Pnu++4yu2trSQ7C2ApURkeDISVCccgrtcvo9+fV&#10;p1tKrGMqZxKUyOhRWHo3//hh1uhUxFCCzIUhCKJs2uiMls7pNIosL0XN7AC0UOgswNTMoWl2UW5Y&#10;g+i1jOLhcBo1YHJtgAtr8fS+c9J5wC8Kwd1jUVjhiMwo5ubCasK69Ws0n7F0Z5guK35Kg/1DFjWr&#10;FD56hrpnjpG9qf6AqituwELhBhzqCIqi4iLUgNWMhu+q2ZRMi1ALkmP1mSb7/2D5w+HJkCrPKAql&#10;WI0S/UChSC6IE60T5NZT1GibYuRGY6xrv0CLUvfnFg995W1hav/Fmgj6kezjmWBEItxfSsZxnCSU&#10;cPTFSXwzDgpEb7e1se6rgJr4TUYNChh4ZYe1dZgJhvYh/jELsspXlZTB8E0jltKQA0O5pQs54o2r&#10;KKlIk9HpOBkG4Cufhz7f30rGf/oqrxHQkgoPPSdd7X7n2m0baJz2vGwhPyJdBrqes5qvKoRfM+ue&#10;mMEmQ4ZwcNwjLoUEzAlOO0pKML//du7jUXv0UtJg02bU/tozIyiR3xR2xefRZOK7PBiT5CZGw1x6&#10;tpceta+XgESNcEQ1D1sf72S/LQzULzhfC/8qupji+HZGXb9dum6UcD65WCxCEPa1Zm6tNpp7aC+M&#10;p/W5fWFGn2T1rfUAfXuz9J26Xay/qWCxd1BUQXrPc8fqiX6ciaDOaX790F3aIertLzN/BQAA//8D&#10;AFBLAwQUAAYACAAAACEAKghaJNwAAAAJAQAADwAAAGRycy9kb3ducmV2LnhtbEyPwU7DMAyG70i8&#10;Q2Qkbixhoqztmk6ABhdODMQ5a7IkWuNUTdaVt8ec2M3W/+n352Yzh55NZkw+ooT7hQBmsIvao5Xw&#10;9fl6VwJLWaFWfUQj4cck2LTXV42qdTzjh5l22TIqwVQrCS7noeY8dc4ElRZxMEjZIY5BZVpHy/Wo&#10;zlQeer4U4pEH5ZEuODWYF2e64+4UJGyfbWW7Uo1uW2rvp/n78G7fpLy9mZ/WwLKZ8z8Mf/qkDi05&#10;7eMJdWK9hJVYVYRSUCyBEVA9VDTsJRSFAN42/PKD9hcAAP//AwBQSwECLQAUAAYACAAAACEAtoM4&#10;kv4AAADhAQAAEwAAAAAAAAAAAAAAAAAAAAAAW0NvbnRlbnRfVHlwZXNdLnhtbFBLAQItABQABgAI&#10;AAAAIQA4/SH/1gAAAJQBAAALAAAAAAAAAAAAAAAAAC8BAABfcmVscy8ucmVsc1BLAQItABQABgAI&#10;AAAAIQC/nRXKVAIAAK0EAAAOAAAAAAAAAAAAAAAAAC4CAABkcnMvZTJvRG9jLnhtbFBLAQItABQA&#10;BgAIAAAAIQAqCFok3AAAAAkBAAAPAAAAAAAAAAAAAAAAAK4EAABkcnMvZG93bnJldi54bWxQSwUG&#10;AAAAAAQABADzAAAAtwUAAAAA&#10;" fillcolor="white [3201]" strokeweight=".5pt">
                <v:textbox>
                  <w:txbxContent>
                    <w:p w14:paraId="44FC8531" w14:textId="77777777" w:rsidR="00E059D0" w:rsidRPr="00E479A0" w:rsidRDefault="00E059D0" w:rsidP="00E059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79A0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AB97A" wp14:editId="520BCEE0">
                <wp:simplePos x="0" y="0"/>
                <wp:positionH relativeFrom="margin">
                  <wp:posOffset>2254250</wp:posOffset>
                </wp:positionH>
                <wp:positionV relativeFrom="paragraph">
                  <wp:posOffset>88900</wp:posOffset>
                </wp:positionV>
                <wp:extent cx="1532255" cy="252730"/>
                <wp:effectExtent l="0" t="0" r="10795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5FD83" w14:textId="77777777" w:rsidR="00E059D0" w:rsidRDefault="00E059D0" w:rsidP="00E05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B97A" id="Zone de texte 7" o:spid="_x0000_s1033" type="#_x0000_t202" style="position:absolute;margin-left:177.5pt;margin-top:7pt;width:120.65pt;height:19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0NVAIAAK0EAAAOAAAAZHJzL2Uyb0RvYy54bWysVFFv2jAQfp+0/2D5fQQClC0iVIyKaRJq&#10;K9Gp0t6MY5Nojs+zDUn363d2AoVuT9NeHJ/v/Pnu++4yv21rRY7Cugp0TkeDISVCcygqvc/pt6f1&#10;h4+UOM90wRRokdMX4ejt4v27eWMykUIJqhCWIIh2WWNyWnpvsiRxvBQ1cwMwQqNTgq2ZR9Puk8Ky&#10;BtFrlaTD4U3SgC2MBS6cw9O7zkkXEV9Kwf2DlE54onKKufm42rjuwpos5izbW2bKivdpsH/IomaV&#10;xkfPUHfMM3Kw1R9QdcUtOJB+wKFOQMqKi1gDVjMavqlmWzIjYi1IjjNnmtz/g+X3x0dLqiKnM0o0&#10;q1Gi7ygUKQTxovWCzAJFjXEZRm4Nxvr2M7Qo9enc4WGovJW2Dl+siaAfyX45E4xIhIdL03GaTqeU&#10;cPSl03Q2jgokr7eNdf6LgJqETU4tChh5ZceN85gJhp5CwmMOVFWsK6WiEZpGrJQlR4ZyKx9zxBtX&#10;UUqTJqc34+kwAl/5AvT5/k4x/iNUeY2AltJ4GDjpag873+7ansaerx0UL0iXha7nnOHrCuE3zPlH&#10;ZrHJkCEcHP+Ai1SAOUG/o6QE++tv5yEetUcvJQ02bU7dzwOzghL1VWNXfBpNJqHLozGZzlI07KVn&#10;d+nRh3oFSNQIR9TwuA3xXp220kL9jPO1DK+ii2mOb+fUn7Yr340SzicXy2UMwr42zG/01vAAHYQJ&#10;tD61z8yaXtbQWvdwam+WvVG3iw03NSwPHmQVpQ88d6z29ONMRHX6+Q1Dd2nHqNe/zOI3AAAA//8D&#10;AFBLAwQUAAYACAAAACEAI6+c9d0AAAAJAQAADwAAAGRycy9kb3ducmV2LnhtbEyPwU7DMBBE70j8&#10;g7VI3KgDIVWaxqkAFS6cKIizG29tq7Ed2W4a/p7lRE+7qxnNvmk3sxvYhDHZ4AXcLwpg6PugrNcC&#10;vj5f72pgKUuv5BA8CvjBBJvu+qqVjQpn/4HTLmtGIT41UoDJeWw4T71BJ9MijOhJO4ToZKYzaq6i&#10;PFO4G/hDUSy5k9bTByNHfDHYH3cnJ2D7rFe6r2U021pZO83fh3f9JsTtzfy0BpZxzv9m+MMndOiI&#10;aR9OXiU2CCirirpkEh5pkqFaLUtge1rKGnjX8ssG3S8AAAD//wMAUEsBAi0AFAAGAAgAAAAhALaD&#10;OJL+AAAA4QEAABMAAAAAAAAAAAAAAAAAAAAAAFtDb250ZW50X1R5cGVzXS54bWxQSwECLQAUAAYA&#10;CAAAACEAOP0h/9YAAACUAQAACwAAAAAAAAAAAAAAAAAvAQAAX3JlbHMvLnJlbHNQSwECLQAUAAYA&#10;CAAAACEABngdDVQCAACtBAAADgAAAAAAAAAAAAAAAAAuAgAAZHJzL2Uyb0RvYy54bWxQSwECLQAU&#10;AAYACAAAACEAI6+c9d0AAAAJAQAADwAAAAAAAAAAAAAAAACuBAAAZHJzL2Rvd25yZXYueG1sUEsF&#10;BgAAAAAEAAQA8wAAALgFAAAAAA==&#10;" fillcolor="white [3201]" strokeweight=".5pt">
                <v:textbox>
                  <w:txbxContent>
                    <w:p w14:paraId="4195FD83" w14:textId="77777777" w:rsidR="00E059D0" w:rsidRDefault="00E059D0" w:rsidP="00E059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31552" wp14:editId="215D80CB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532255" cy="252730"/>
                <wp:effectExtent l="0" t="0" r="10795" b="139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62CD" w14:textId="77777777" w:rsidR="00E059D0" w:rsidRPr="00E059D0" w:rsidRDefault="00E059D0" w:rsidP="00E059D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059D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9D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1552" id="Zone de texte 6" o:spid="_x0000_s1034" type="#_x0000_t202" style="position:absolute;margin-left:0;margin-top:6.55pt;width:120.65pt;height:19.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HVAIAAK0EAAAOAAAAZHJzL2Uyb0RvYy54bWysVFFv2jAQfp+0/2D5fQQCoV1EqBgV0yTU&#10;VqJTpb0ZxyHRHJ9nGxL263t2CIVuT9NeHJ/v/Pnu++4yu2trSQ7C2ApURkeDISVCccgrtcvo9+fV&#10;p1tKrGMqZxKUyOhRWHo3//hh1uhUxFCCzIUhCKJs2uiMls7pNIosL0XN7AC0UOgswNTMoWl2UW5Y&#10;g+i1jOLhcBo1YHJtgAtr8fS+c9J5wC8Kwd1jUVjhiMwo5ubCasK69Ws0n7F0Z5guK35Kg/1DFjWr&#10;FD56hrpnjpG9qf6AqituwELhBhzqCIqi4iLUgNWMhu+q2ZRMi1ALkmP1mSb7/2D5w+HJkCrP6JQS&#10;xWqU6AcKRXJBnGidIFNPUaNtipEbjbGu/QItSt2fWzz0lbeFqf0XayLoR7KPZ4IRiXB/KRnHcZJQ&#10;wtEXJ/HNOCgQvd3WxrqvAmriNxk1KGDglR3W1mEmGNqH+McsyCpfVVIGwzeNWEpDDgzlli7kiDeu&#10;oqQiDVY7ToYB+Mrnoc/3t5Lxn77KawS0pMJDz0lXu9+5dtsGGm97XraQH5EuA13PWc1XFcKvmXVP&#10;zGCTIUM4OO4Rl0IC5gSnHSUlmN9/O/fxqD16KWmwaTNqf+2ZEZTIbwq74vNoMvFdHoxJchOjYS49&#10;20uP2tdLQKJGOKKah62Pd7LfFgbqF5yvhX8VXUxxfDujrt8uXTdKOJ9cLBYhCPtaM7dWG809tBfG&#10;0/rcvjCjT7L61nqAvr1Z+k7dLtbfVLDYOyiqIL3nuWP1RD/ORFDnNL9+6C7tEPX2l5m/AgAA//8D&#10;AFBLAwQUAAYACAAAACEA7Q1IPdsAAAAGAQAADwAAAGRycy9kb3ducmV2LnhtbEyPwU7DMBBE70j8&#10;g7VI3KiTFFCaxqkAFS6cWhBnN97aVmM7st00/D3LCY47M5p5225mN7AJY7LBCygXBTD0fVDWawGf&#10;H693NbCUpVdyCB4FfGOCTXd91cpGhYvf4bTPmlGJT40UYHIeG85Tb9DJtAgjevKOITqZ6Yyaqygv&#10;VO4GXhXFI3fSelowcsQXg/1pf3YCts96pftaRrOtlbXT/HV8129C3N7MT2tgGef8F4ZffEKHjpgO&#10;4exVYoMAeiSTuiyBkVvdl0tgBwEP1Qp41/L/+N0PAAAA//8DAFBLAQItABQABgAIAAAAIQC2gziS&#10;/gAAAOEBAAATAAAAAAAAAAAAAAAAAAAAAABbQ29udGVudF9UeXBlc10ueG1sUEsBAi0AFAAGAAgA&#10;AAAhADj9If/WAAAAlAEAAAsAAAAAAAAAAAAAAAAALwEAAF9yZWxzLy5yZWxzUEsBAi0AFAAGAAgA&#10;AAAhACMgscdUAgAArQQAAA4AAAAAAAAAAAAAAAAALgIAAGRycy9lMm9Eb2MueG1sUEsBAi0AFAAG&#10;AAgAAAAhAO0NSD3bAAAABgEAAA8AAAAAAAAAAAAAAAAArgQAAGRycy9kb3ducmV2LnhtbFBLBQYA&#10;AAAABAAEAPMAAAC2BQAAAAA=&#10;" fillcolor="white [3201]" strokeweight=".5pt">
                <v:textbox>
                  <w:txbxContent>
                    <w:p w14:paraId="0B5062CD" w14:textId="77777777" w:rsidR="00E059D0" w:rsidRPr="00E059D0" w:rsidRDefault="00E059D0" w:rsidP="00E059D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059D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059D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86421" w14:textId="77777777" w:rsidR="003C4C9C" w:rsidRPr="006B5191" w:rsidRDefault="003C4C9C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C86455" w14:textId="77777777" w:rsidR="00F2060E" w:rsidRDefault="00F2060E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FCC3E8" w14:textId="08989E07" w:rsidR="00E059D0" w:rsidRPr="00F2060E" w:rsidRDefault="00B74D1D" w:rsidP="006B5191">
      <w:pPr>
        <w:spacing w:line="276" w:lineRule="auto"/>
        <w:rPr>
          <w:rFonts w:ascii="Times New Roman" w:hAnsi="Times New Roman" w:cs="Times New Roman"/>
          <w:color w:val="C00000"/>
          <w:sz w:val="22"/>
          <w:szCs w:val="22"/>
        </w:rPr>
      </w:pPr>
      <w:r w:rsidRPr="006B5191">
        <w:rPr>
          <w:rFonts w:ascii="Times New Roman" w:hAnsi="Times New Roman" w:cs="Times New Roman"/>
          <w:sz w:val="22"/>
          <w:szCs w:val="22"/>
        </w:rPr>
        <w:t xml:space="preserve">Référence de(s) pièce(s) posant problème (à séparer par un – ou un / si plusieurs </w:t>
      </w:r>
      <w:r w:rsidR="00F2060E" w:rsidRPr="006B5191">
        <w:rPr>
          <w:rFonts w:ascii="Times New Roman" w:hAnsi="Times New Roman" w:cs="Times New Roman"/>
          <w:sz w:val="22"/>
          <w:szCs w:val="22"/>
        </w:rPr>
        <w:t>références)</w:t>
      </w:r>
      <w:r w:rsidR="00F2060E" w:rsidRPr="006B5191">
        <w:rPr>
          <w:rFonts w:ascii="Times New Roman" w:hAnsi="Times New Roman" w:cs="Times New Roman"/>
          <w:color w:val="C00000"/>
          <w:sz w:val="22"/>
          <w:szCs w:val="22"/>
        </w:rPr>
        <w:t xml:space="preserve"> *</w:t>
      </w:r>
      <w:r w:rsidRPr="006B5191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14:paraId="0DF4610B" w14:textId="1433E91E" w:rsidR="00B74D1D" w:rsidRPr="006B5191" w:rsidRDefault="00F2060E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897AA" wp14:editId="1EB7674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145662" cy="544749"/>
                <wp:effectExtent l="0" t="0" r="17145" b="273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662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0995B" w14:textId="77777777" w:rsidR="00E059D0" w:rsidRP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97AA" id="Zone de texte 9" o:spid="_x0000_s1035" type="#_x0000_t202" style="position:absolute;margin-left:0;margin-top:3.45pt;width:405.15pt;height:42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4UUwIAAK0EAAAOAAAAZHJzL2Uyb0RvYy54bWysVN9v2jAQfp+0/8Hy+wiwQEdEqBgV0yTU&#10;VqJTpb0ZxybRHJ9nG5Lur9/ZCRS6PU17ce6XP999d5f5bVsrchTWVaBzOhoMKRGaQ1HpfU6/Pa0/&#10;fKLEeaYLpkCLnL4IR28X79/NG5OJMZSgCmEJgmiXNSanpfcmSxLHS1EzNwAjNDol2Jp5VO0+KSxr&#10;EL1WyXg4nCYN2MJY4MI5tN51TrqI+FIK7h+kdMITlVPMzcfTxnMXzmQxZ9neMlNWvE+D/UMWNas0&#10;PnqGumOekYOt/oCqK27BgfQDDnUCUlZcxBqwmtHwTTXbkhkRa0FynDnT5P4fLL8/PlpSFTmdUaJZ&#10;jS36jo0ihSBetF6QWaCoMS7DyK3BWN9+hhZbfbI7NIbKW2nr8MWaCPqR7JczwYhEOBono3QynY4p&#10;4eibpOlNGuGT19vGOv9FQE2CkFOLDYy8suPGecwEQ08h4TEHqirWlVJRCUMjVsqSI8N2Kx9zxBtX&#10;UUqTJqfTj5NhBL7yBejz/Z1i/Eeo8hoBNaXRGDjpag+Sb3dtT2PP1w6KF6TLQjdzzvB1hfAb5vwj&#10;szhkyBAujn/AQyrAnKCXKCnB/vqbPcRj79FLSYNDm1P388CsoER91TgVs1GahimPSjq5GaNiLz27&#10;S48+1CtAoka4ooZHMcR7dRKlhfoZ92sZXkUX0xzfzqk/iSvfrRLuJxfLZQzCuTbMb/TW8AAdGhNo&#10;fWqfmTV9W8No3cNpvFn2prtdbLipYXnwIKvY+sBzx2pPP+5E7E6/v2HpLvUY9fqXWfwGAAD//wMA&#10;UEsDBBQABgAIAAAAIQALkLLj2gAAAAUBAAAPAAAAZHJzL2Rvd25yZXYueG1sTI/BTsMwEETvSPyD&#10;tZW4UadFKkmIUwEqXDhREOdtvLWjxuvIdtPw95gTHEczmnnTbGc3iIlC7D0rWC0LEMSd1z0bBZ8f&#10;L7cliJiQNQ6eScE3Rdi211cN1tpf+J2mfTIil3CsUYFNaayljJ0lh3HpR+LsHX1wmLIMRuqAl1zu&#10;Brkuio102HNesDjSs6XutD87BbsnU5muxGB3pe77af46vplXpW4W8+MDiERz+gvDL35GhzYzHfyZ&#10;dRSDgnwkKdhUILJZroo7EAcF1foeZNvI//TtDwAAAP//AwBQSwECLQAUAAYACAAAACEAtoM4kv4A&#10;AADhAQAAEwAAAAAAAAAAAAAAAAAAAAAAW0NvbnRlbnRfVHlwZXNdLnhtbFBLAQItABQABgAIAAAA&#10;IQA4/SH/1gAAAJQBAAALAAAAAAAAAAAAAAAAAC8BAABfcmVscy8ucmVsc1BLAQItABQABgAIAAAA&#10;IQBZJ84UUwIAAK0EAAAOAAAAAAAAAAAAAAAAAC4CAABkcnMvZTJvRG9jLnhtbFBLAQItABQABgAI&#10;AAAAIQALkLLj2gAAAAUBAAAPAAAAAAAAAAAAAAAAAK0EAABkcnMvZG93bnJldi54bWxQSwUGAAAA&#10;AAQABADzAAAAtAUAAAAA&#10;" fillcolor="white [3201]" strokeweight=".5pt">
                <v:textbox>
                  <w:txbxContent>
                    <w:p w14:paraId="4670995B" w14:textId="77777777" w:rsidR="00E059D0" w:rsidRPr="00E059D0" w:rsidRDefault="00E059D0" w:rsidP="00E05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B9A97" w14:textId="77777777" w:rsidR="003C4C9C" w:rsidRDefault="003C4C9C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A68A84" w14:textId="77777777" w:rsidR="006B5191" w:rsidRPr="006B5191" w:rsidRDefault="006B5191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F4BDE42" w14:textId="77777777" w:rsidR="00F2060E" w:rsidRDefault="00F2060E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08CEFD" w14:textId="4C9A79C5" w:rsidR="00B74D1D" w:rsidRPr="006B5191" w:rsidRDefault="00B74D1D" w:rsidP="006B51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B5191">
        <w:rPr>
          <w:rFonts w:ascii="Times New Roman" w:hAnsi="Times New Roman" w:cs="Times New Roman"/>
          <w:sz w:val="22"/>
          <w:szCs w:val="22"/>
        </w:rPr>
        <w:t>Motif du retour et description du/des problèmes rencontré(s) avec les pièces</w:t>
      </w:r>
      <w:r w:rsidR="006B5191" w:rsidRPr="006B5191">
        <w:rPr>
          <w:rFonts w:ascii="Times New Roman" w:hAnsi="Times New Roman" w:cs="Times New Roman"/>
          <w:color w:val="C00000"/>
          <w:sz w:val="22"/>
          <w:szCs w:val="22"/>
        </w:rPr>
        <w:t>*</w:t>
      </w:r>
    </w:p>
    <w:p w14:paraId="6BF985AB" w14:textId="5B24A9EA" w:rsidR="006B5191" w:rsidRDefault="00F2060E" w:rsidP="003C4C9C">
      <w:pPr>
        <w:pStyle w:val="NormalWeb"/>
        <w:spacing w:before="0" w:beforeAutospacing="0" w:after="135" w:afterAutospacing="0" w:line="270" w:lineRule="atLeast"/>
        <w:textAlignment w:val="baseline"/>
        <w:rPr>
          <w:color w:val="000000" w:themeColor="text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22980" wp14:editId="3EEFF8E2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194570" cy="544749"/>
                <wp:effectExtent l="0" t="0" r="25400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570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A2EB9" w14:textId="77777777" w:rsidR="00E059D0" w:rsidRDefault="00E059D0" w:rsidP="00E059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2980" id="Zone de texte 10" o:spid="_x0000_s1036" type="#_x0000_t202" style="position:absolute;margin-left:0;margin-top:4.25pt;width:409pt;height:42.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Q+UgIAALAEAAAOAAAAZHJzL2Uyb0RvYy54bWysVN9v2jAQfp+0/8Hy+wh00K6ooWJUTJNQ&#10;W4lOlfZmHKdEc3yebUi6v36fnUBpt6dpL8798ue77+5ydd3Wmu2V8xWZnI8GQ86UkVRU5inn3x6W&#10;Hz5x5oMwhdBkVM6flefXs/fvrho7VWe0JV0oxwBi/LSxOd+GYKdZ5uVW1cIPyCoDZ0muFgGqe8oK&#10;Jxqg1zo7Gw7Ps4ZcYR1J5T2sN52TzxJ+WSoZ7srSq8B0zpFbSKdL5yae2exKTJ+csNtK9mmIf8ii&#10;FpXBo0eoGxEE27nqD6i6ko48lWEgqc6oLCupUg2oZjR8U816K6xKtYAcb480+f8HK2/3945VBXoH&#10;eoyo0aPv6BQrFAuqDYrBDpIa66eIXVtEh/YztbhwsHsYY+1t6er4RVUMfuA9HykGFJMwTkaX48kF&#10;XBK+yXh8Mb6MMNnLbet8+KKoZlHIuUMLE7Niv/KhCz2ExMc86apYVlonJY6NWmjH9gIN1yHlCPBX&#10;UdqwJufnHyfDBPzKF6GP9zdayB99eidRwNMGOUdOutqjFNpNeyCyJ2xDxTP4ctSNnbdyWQF/JXy4&#10;Fw5zBh6wO+EOR6kJSVEvcbYl9+tv9hiP9sPLWYO5zbn/uRNOcaa/GgzG5Wg8BmxICqg+g+JOPZtT&#10;j9nVCwJTI2yplUmM8UEfxNJR/YgVm8dX4RJG4u2ch4O4CN02YUWlms9TEEbbirAyaysjdOxM5PWh&#10;fRTO9n2Nw3VLhwkX0zft7WLjTUPzXaCySr2PRHes9vxjLdL09Csc9+5UT1EvP5rZbwAAAP//AwBQ&#10;SwMEFAAGAAgAAAAhABD/VhDYAAAABQEAAA8AAABkcnMvZG93bnJldi54bWxMj81OwzAQhO9IvIO1&#10;SNyoU/7khjgVoMKFUwvi7MZbxyJeR7abhrdnOcFxNKOZb5r1HAYxYco+koblogKB1EXryWn4eH+5&#10;UiByMWTNEAk1fGOGdXt+1pjaxhNtcdoVJ7iEcm009KWMtZS56zGYvIgjEnuHmIIpLJOTNpkTl4dB&#10;XlfVvQzGEy/0ZsTnHruv3TFo2Dy5leuUSf1GWe+n+fPw5l61vryYHx9AFJzLXxh+8RkdWmbaxyPZ&#10;LAYNfKRoUHcg2FRLxXqvYXV7A7Jt5H/69gcAAP//AwBQSwECLQAUAAYACAAAACEAtoM4kv4AAADh&#10;AQAAEwAAAAAAAAAAAAAAAAAAAAAAW0NvbnRlbnRfVHlwZXNdLnhtbFBLAQItABQABgAIAAAAIQA4&#10;/SH/1gAAAJQBAAALAAAAAAAAAAAAAAAAAC8BAABfcmVscy8ucmVsc1BLAQItABQABgAIAAAAIQAh&#10;oAQ+UgIAALAEAAAOAAAAAAAAAAAAAAAAAC4CAABkcnMvZTJvRG9jLnhtbFBLAQItABQABgAIAAAA&#10;IQAQ/1YQ2AAAAAUBAAAPAAAAAAAAAAAAAAAAAKwEAABkcnMvZG93bnJldi54bWxQSwUGAAAAAAQA&#10;BADzAAAAsQUAAAAA&#10;" fillcolor="white [3201]" strokeweight=".5pt">
                <v:textbox>
                  <w:txbxContent>
                    <w:p w14:paraId="793A2EB9" w14:textId="77777777" w:rsidR="00E059D0" w:rsidRDefault="00E059D0" w:rsidP="00E059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9CF14" w14:textId="77777777" w:rsidR="006B5191" w:rsidRDefault="006B5191" w:rsidP="003C4C9C">
      <w:pPr>
        <w:pStyle w:val="NormalWeb"/>
        <w:spacing w:before="0" w:beforeAutospacing="0" w:after="135" w:afterAutospacing="0" w:line="270" w:lineRule="atLeast"/>
        <w:textAlignment w:val="baseline"/>
        <w:rPr>
          <w:color w:val="000000" w:themeColor="text1"/>
        </w:rPr>
      </w:pPr>
    </w:p>
    <w:p w14:paraId="67DA2A13" w14:textId="77777777" w:rsidR="00E479A0" w:rsidRDefault="00E479A0" w:rsidP="006B5191">
      <w:pPr>
        <w:pStyle w:val="NormalWeb"/>
        <w:spacing w:before="0" w:beforeAutospacing="0" w:after="135" w:afterAutospacing="0" w:line="276" w:lineRule="auto"/>
        <w:textAlignment w:val="baseline"/>
        <w:rPr>
          <w:color w:val="000000" w:themeColor="text1"/>
          <w:sz w:val="22"/>
          <w:szCs w:val="22"/>
        </w:rPr>
      </w:pPr>
    </w:p>
    <w:p w14:paraId="378D05C0" w14:textId="77777777" w:rsidR="006B5191" w:rsidRPr="008C7FB4" w:rsidRDefault="003C4C9C" w:rsidP="006B5191">
      <w:pPr>
        <w:pStyle w:val="NormalWeb"/>
        <w:spacing w:before="0" w:beforeAutospacing="0" w:after="135" w:afterAutospacing="0" w:line="276" w:lineRule="auto"/>
        <w:textAlignment w:val="baseline"/>
        <w:rPr>
          <w:color w:val="000000" w:themeColor="text1"/>
          <w:sz w:val="20"/>
          <w:szCs w:val="20"/>
        </w:rPr>
      </w:pPr>
      <w:r w:rsidRPr="008C7FB4">
        <w:rPr>
          <w:color w:val="000000" w:themeColor="text1"/>
          <w:sz w:val="20"/>
          <w:szCs w:val="20"/>
        </w:rPr>
        <w:t>Nous vous remercions de bien vouloir nous préciser le mode de règlement choisi, à défaut de choix, le mode de remboursement utilisé sera choisi par la Société DELIMBE. Le délai de remboursement n’excèdera pas 14 jours.</w:t>
      </w:r>
    </w:p>
    <w:p w14:paraId="1C62E13D" w14:textId="77777777" w:rsidR="006B5191" w:rsidRPr="008C7FB4" w:rsidRDefault="003C4C9C" w:rsidP="006B5191">
      <w:pPr>
        <w:pStyle w:val="NormalWeb"/>
        <w:numPr>
          <w:ilvl w:val="0"/>
          <w:numId w:val="1"/>
        </w:numPr>
        <w:spacing w:before="0" w:beforeAutospacing="0" w:after="135" w:afterAutospacing="0" w:line="276" w:lineRule="auto"/>
        <w:textAlignment w:val="baseline"/>
        <w:rPr>
          <w:color w:val="000000" w:themeColor="text1"/>
          <w:sz w:val="20"/>
          <w:szCs w:val="20"/>
        </w:rPr>
      </w:pPr>
      <w:r w:rsidRPr="008C7FB4">
        <w:rPr>
          <w:color w:val="000000" w:themeColor="text1"/>
          <w:sz w:val="20"/>
          <w:szCs w:val="20"/>
        </w:rPr>
        <w:t xml:space="preserve">Virement bancaire </w:t>
      </w:r>
      <w:r w:rsidRPr="008C7FB4">
        <w:rPr>
          <w:i/>
          <w:iCs/>
          <w:color w:val="000000" w:themeColor="text1"/>
          <w:sz w:val="20"/>
          <w:szCs w:val="20"/>
        </w:rPr>
        <w:t>(ne pas oublier de joindre votre RIB).</w:t>
      </w:r>
    </w:p>
    <w:p w14:paraId="42BC41C6" w14:textId="54F451F3" w:rsidR="008C7FB4" w:rsidRPr="008C7FB4" w:rsidRDefault="003C4C9C" w:rsidP="008C7FB4">
      <w:pPr>
        <w:pStyle w:val="NormalWeb"/>
        <w:numPr>
          <w:ilvl w:val="0"/>
          <w:numId w:val="1"/>
        </w:numPr>
        <w:spacing w:before="0" w:beforeAutospacing="0" w:after="135" w:afterAutospacing="0" w:line="276" w:lineRule="auto"/>
        <w:textAlignment w:val="baseline"/>
        <w:rPr>
          <w:color w:val="000000" w:themeColor="text1"/>
          <w:sz w:val="20"/>
          <w:szCs w:val="20"/>
        </w:rPr>
      </w:pPr>
      <w:r w:rsidRPr="008C7FB4">
        <w:rPr>
          <w:color w:val="000000" w:themeColor="text1"/>
          <w:sz w:val="20"/>
          <w:szCs w:val="20"/>
        </w:rPr>
        <w:t>Chèque.</w:t>
      </w:r>
    </w:p>
    <w:p w14:paraId="15A858EE" w14:textId="77777777" w:rsidR="008C7FB4" w:rsidRDefault="008C7FB4" w:rsidP="008C7FB4">
      <w:pPr>
        <w:pStyle w:val="NormalWeb"/>
        <w:spacing w:before="0" w:beforeAutospacing="0" w:after="135" w:afterAutospacing="0" w:line="276" w:lineRule="auto"/>
        <w:textAlignment w:val="baseline"/>
        <w:rPr>
          <w:i/>
          <w:iCs/>
          <w:color w:val="000000" w:themeColor="text1"/>
          <w:sz w:val="20"/>
          <w:szCs w:val="20"/>
        </w:rPr>
      </w:pPr>
    </w:p>
    <w:p w14:paraId="3BF8AFD8" w14:textId="37F38E56" w:rsidR="008C7FB4" w:rsidRPr="008C7FB4" w:rsidRDefault="008C7FB4" w:rsidP="008C7FB4">
      <w:pPr>
        <w:pStyle w:val="NormalWeb"/>
        <w:spacing w:before="0" w:beforeAutospacing="0" w:after="135" w:afterAutospacing="0" w:line="276" w:lineRule="auto"/>
        <w:textAlignment w:val="baseline"/>
        <w:rPr>
          <w:b/>
          <w:bCs/>
          <w:i/>
          <w:iCs/>
          <w:color w:val="000000" w:themeColor="text1"/>
          <w:sz w:val="20"/>
          <w:szCs w:val="20"/>
        </w:rPr>
      </w:pPr>
      <w:r w:rsidRPr="008C7FB4">
        <w:rPr>
          <w:b/>
          <w:bCs/>
          <w:i/>
          <w:iCs/>
          <w:color w:val="000000" w:themeColor="text1"/>
          <w:sz w:val="20"/>
          <w:szCs w:val="20"/>
        </w:rPr>
        <w:t>N’oubliez pas de joindre ce bon à votre colis de retour de la pièce défectueuse.</w:t>
      </w:r>
    </w:p>
    <w:sectPr w:rsidR="008C7FB4" w:rsidRPr="008C7FB4" w:rsidSect="006B519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5205" w14:textId="77777777" w:rsidR="00F50998" w:rsidRDefault="00F50998" w:rsidP="003C4C9C">
      <w:r>
        <w:separator/>
      </w:r>
    </w:p>
  </w:endnote>
  <w:endnote w:type="continuationSeparator" w:id="0">
    <w:p w14:paraId="15573D65" w14:textId="77777777" w:rsidR="00F50998" w:rsidRDefault="00F50998" w:rsidP="003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1AAD" w14:textId="77777777" w:rsidR="00F50998" w:rsidRDefault="00F50998" w:rsidP="003C4C9C">
      <w:r>
        <w:separator/>
      </w:r>
    </w:p>
  </w:footnote>
  <w:footnote w:type="continuationSeparator" w:id="0">
    <w:p w14:paraId="34EEDE73" w14:textId="77777777" w:rsidR="00F50998" w:rsidRDefault="00F50998" w:rsidP="003C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8F6"/>
    <w:multiLevelType w:val="hybridMultilevel"/>
    <w:tmpl w:val="0600AD88"/>
    <w:lvl w:ilvl="0" w:tplc="EBC0ED4C">
      <w:start w:val="1"/>
      <w:numFmt w:val="bullet"/>
      <w:lvlText w:val="F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00AE3"/>
    <w:multiLevelType w:val="hybridMultilevel"/>
    <w:tmpl w:val="F1B66E5E"/>
    <w:lvl w:ilvl="0" w:tplc="80D4D0F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Symbol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20A20"/>
    <w:multiLevelType w:val="hybridMultilevel"/>
    <w:tmpl w:val="1D5A78B4"/>
    <w:lvl w:ilvl="0" w:tplc="22E4C76C">
      <w:start w:val="1"/>
      <w:numFmt w:val="bullet"/>
      <w:lvlText w:val="!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95597D"/>
    <w:multiLevelType w:val="hybridMultilevel"/>
    <w:tmpl w:val="B1FE0AB8"/>
    <w:lvl w:ilvl="0" w:tplc="AA7E402E">
      <w:start w:val="1"/>
      <w:numFmt w:val="bullet"/>
      <w:lvlText w:val="*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6161C5"/>
    <w:multiLevelType w:val="hybridMultilevel"/>
    <w:tmpl w:val="D90A0FEE"/>
    <w:lvl w:ilvl="0" w:tplc="ED2E8E34">
      <w:start w:val="1"/>
      <w:numFmt w:val="bullet"/>
      <w:lvlText w:val="F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087D6B"/>
    <w:multiLevelType w:val="hybridMultilevel"/>
    <w:tmpl w:val="655E5022"/>
    <w:lvl w:ilvl="0" w:tplc="03FA0CC0">
      <w:start w:val="1"/>
      <w:numFmt w:val="bullet"/>
      <w:lvlText w:val="(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1052C1"/>
    <w:multiLevelType w:val="hybridMultilevel"/>
    <w:tmpl w:val="5A061E70"/>
    <w:lvl w:ilvl="0" w:tplc="071885BE">
      <w:start w:val="1"/>
      <w:numFmt w:val="bullet"/>
      <w:lvlText w:val="!"/>
      <w:lvlJc w:val="left"/>
      <w:pPr>
        <w:ind w:left="284" w:hanging="284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1D"/>
    <w:rsid w:val="00344A62"/>
    <w:rsid w:val="00374583"/>
    <w:rsid w:val="003C4C9C"/>
    <w:rsid w:val="004969CA"/>
    <w:rsid w:val="006414C9"/>
    <w:rsid w:val="006B5191"/>
    <w:rsid w:val="008C7FB4"/>
    <w:rsid w:val="00B74D1D"/>
    <w:rsid w:val="00C16851"/>
    <w:rsid w:val="00E059D0"/>
    <w:rsid w:val="00E479A0"/>
    <w:rsid w:val="00F2060E"/>
    <w:rsid w:val="00F430E6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018C"/>
  <w15:chartTrackingRefBased/>
  <w15:docId w15:val="{012BAE85-854A-E548-887E-DF43155A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D1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4C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C9C"/>
  </w:style>
  <w:style w:type="paragraph" w:styleId="Pieddepage">
    <w:name w:val="footer"/>
    <w:basedOn w:val="Normal"/>
    <w:link w:val="PieddepageCar"/>
    <w:uiPriority w:val="99"/>
    <w:unhideWhenUsed/>
    <w:rsid w:val="003C4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C9C"/>
  </w:style>
  <w:style w:type="character" w:customStyle="1" w:styleId="apple-converted-space">
    <w:name w:val="apple-converted-space"/>
    <w:basedOn w:val="Policepardfaut"/>
    <w:rsid w:val="003C4C9C"/>
  </w:style>
  <w:style w:type="paragraph" w:styleId="NormalWeb">
    <w:name w:val="Normal (Web)"/>
    <w:basedOn w:val="Normal"/>
    <w:uiPriority w:val="99"/>
    <w:unhideWhenUsed/>
    <w:rsid w:val="003C4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3C4C9C"/>
    <w:rPr>
      <w:i/>
      <w:iCs/>
    </w:rPr>
  </w:style>
  <w:style w:type="paragraph" w:styleId="Paragraphedeliste">
    <w:name w:val="List Paragraph"/>
    <w:basedOn w:val="Normal"/>
    <w:uiPriority w:val="34"/>
    <w:qFormat/>
    <w:rsid w:val="00E0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lim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delim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delimb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Albane</dc:creator>
  <cp:keywords/>
  <dc:description/>
  <cp:lastModifiedBy>Contact DELIMBE SAS</cp:lastModifiedBy>
  <cp:revision>3</cp:revision>
  <dcterms:created xsi:type="dcterms:W3CDTF">2020-06-19T11:51:00Z</dcterms:created>
  <dcterms:modified xsi:type="dcterms:W3CDTF">2020-06-19T13:19:00Z</dcterms:modified>
</cp:coreProperties>
</file>